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242"/>
      </w:tblGrid>
      <w:tr w:rsidR="001D65DD" w:rsidTr="001D65DD">
        <w:tc>
          <w:tcPr>
            <w:tcW w:w="9242" w:type="dxa"/>
            <w:shd w:val="clear" w:color="auto" w:fill="auto"/>
          </w:tcPr>
          <w:p w:rsidR="001D65DD" w:rsidRPr="001D65DD" w:rsidRDefault="001D65DD" w:rsidP="00D060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C0000"/>
                <w:sz w:val="24"/>
                <w:szCs w:val="28"/>
                <w:lang w:val="kk-KZ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C0000"/>
                <w:sz w:val="24"/>
                <w:szCs w:val="28"/>
                <w:lang w:val="kk-KZ"/>
              </w:rPr>
              <w:t>21.01.2021-ғы № 6-10-2/232-И шығыс хаты</w:t>
            </w:r>
          </w:p>
        </w:tc>
      </w:tr>
    </w:tbl>
    <w:p w:rsidR="002C5843" w:rsidRPr="00CB6530" w:rsidRDefault="00F4374A" w:rsidP="00D060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B6530">
        <w:rPr>
          <w:rFonts w:ascii="Times New Roman" w:hAnsi="Times New Roman" w:cs="Times New Roman"/>
          <w:b/>
          <w:sz w:val="28"/>
          <w:szCs w:val="28"/>
          <w:lang w:val="kk-KZ"/>
        </w:rPr>
        <w:t>ЗАЯВЛЕНИЕ</w:t>
      </w:r>
    </w:p>
    <w:p w:rsidR="00E35ED6" w:rsidRPr="00CB6530" w:rsidRDefault="00E35ED6" w:rsidP="00D060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B6530">
        <w:rPr>
          <w:rFonts w:ascii="Times New Roman" w:hAnsi="Times New Roman" w:cs="Times New Roman"/>
          <w:b/>
          <w:sz w:val="28"/>
          <w:szCs w:val="28"/>
          <w:lang w:val="kk-KZ"/>
        </w:rPr>
        <w:t xml:space="preserve">претендента для </w:t>
      </w:r>
    </w:p>
    <w:p w:rsidR="00D53CC1" w:rsidRDefault="00BE281A" w:rsidP="00D060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B6530">
        <w:rPr>
          <w:rFonts w:ascii="Times New Roman" w:hAnsi="Times New Roman" w:cs="Times New Roman"/>
          <w:b/>
          <w:sz w:val="28"/>
          <w:szCs w:val="28"/>
          <w:lang w:val="kk-KZ"/>
        </w:rPr>
        <w:t>обучения в высших учебных заведениях Казахстана</w:t>
      </w:r>
      <w:r w:rsidR="00D53CC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BE281A" w:rsidRPr="00CB6530" w:rsidRDefault="0049274F" w:rsidP="00D060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на 2021-2022</w:t>
      </w:r>
      <w:r w:rsidR="00D53CC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учебный год</w:t>
      </w:r>
    </w:p>
    <w:p w:rsidR="00BE281A" w:rsidRPr="00CB6530" w:rsidRDefault="00BE281A" w:rsidP="00D060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Mriekatabuky"/>
        <w:tblW w:w="0" w:type="auto"/>
        <w:tblInd w:w="6912" w:type="dxa"/>
        <w:tblLook w:val="04A0" w:firstRow="1" w:lastRow="0" w:firstColumn="1" w:lastColumn="0" w:noHBand="0" w:noVBand="1"/>
      </w:tblPr>
      <w:tblGrid>
        <w:gridCol w:w="2104"/>
      </w:tblGrid>
      <w:tr w:rsidR="00BE281A" w:rsidRPr="00CB6530" w:rsidTr="00BE281A">
        <w:tc>
          <w:tcPr>
            <w:tcW w:w="2330" w:type="dxa"/>
          </w:tcPr>
          <w:p w:rsidR="00BE281A" w:rsidRPr="00CB6530" w:rsidRDefault="00BE281A" w:rsidP="00BE281A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281A" w:rsidRPr="00CB6530" w:rsidRDefault="00BE281A" w:rsidP="00BE281A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281A" w:rsidRPr="00CB6530" w:rsidRDefault="00BE281A" w:rsidP="00BE2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30">
              <w:rPr>
                <w:rFonts w:ascii="Times New Roman" w:hAnsi="Times New Roman" w:cs="Times New Roman"/>
                <w:b/>
                <w:sz w:val="28"/>
                <w:szCs w:val="28"/>
              </w:rPr>
              <w:t>Фото</w:t>
            </w:r>
          </w:p>
          <w:p w:rsidR="00BE281A" w:rsidRPr="00CB6530" w:rsidRDefault="00BE281A" w:rsidP="00BE2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530">
              <w:rPr>
                <w:rFonts w:ascii="Times New Roman" w:hAnsi="Times New Roman" w:cs="Times New Roman"/>
                <w:b/>
                <w:sz w:val="28"/>
                <w:szCs w:val="28"/>
              </w:rPr>
              <w:t>3*4</w:t>
            </w:r>
          </w:p>
          <w:p w:rsidR="00BE281A" w:rsidRPr="00CB6530" w:rsidRDefault="00BE281A" w:rsidP="00BE281A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281A" w:rsidRPr="00CB6530" w:rsidRDefault="00BE281A" w:rsidP="00BE281A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281A" w:rsidRPr="00CB6530" w:rsidRDefault="00BE281A" w:rsidP="00BE281A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281A" w:rsidRPr="00CB6530" w:rsidRDefault="00BE281A" w:rsidP="00BE281A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C65BC" w:rsidRPr="00CB6530" w:rsidRDefault="008C65BC" w:rsidP="00BE281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60FF" w:rsidRPr="00CB6530" w:rsidRDefault="00D060FF" w:rsidP="00D060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493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73"/>
        <w:gridCol w:w="4820"/>
      </w:tblGrid>
      <w:tr w:rsidR="00D060FF" w:rsidRPr="00CB6530" w:rsidTr="002C5843">
        <w:trPr>
          <w:tblCellSpacing w:w="0" w:type="dxa"/>
        </w:trPr>
        <w:tc>
          <w:tcPr>
            <w:tcW w:w="4673" w:type="dxa"/>
            <w:shd w:val="clear" w:color="auto" w:fill="FFFFFF"/>
            <w:hideMark/>
          </w:tcPr>
          <w:p w:rsidR="00D060FF" w:rsidRPr="00CB6530" w:rsidRDefault="00D060FF" w:rsidP="00D06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Имя </w:t>
            </w:r>
          </w:p>
        </w:tc>
        <w:tc>
          <w:tcPr>
            <w:tcW w:w="4820" w:type="dxa"/>
            <w:shd w:val="clear" w:color="auto" w:fill="FFFFFF"/>
          </w:tcPr>
          <w:p w:rsidR="00D060FF" w:rsidRPr="00CB6530" w:rsidRDefault="00D060FF" w:rsidP="00D06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060FF" w:rsidRPr="00CB6530" w:rsidTr="002C5843">
        <w:trPr>
          <w:tblCellSpacing w:w="0" w:type="dxa"/>
        </w:trPr>
        <w:tc>
          <w:tcPr>
            <w:tcW w:w="4673" w:type="dxa"/>
            <w:shd w:val="clear" w:color="auto" w:fill="FFFFFF"/>
            <w:hideMark/>
          </w:tcPr>
          <w:p w:rsidR="00D060FF" w:rsidRPr="00CB6530" w:rsidRDefault="00D060FF" w:rsidP="00D06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Фамилия </w:t>
            </w:r>
          </w:p>
        </w:tc>
        <w:tc>
          <w:tcPr>
            <w:tcW w:w="4820" w:type="dxa"/>
            <w:shd w:val="clear" w:color="auto" w:fill="FFFFFF"/>
          </w:tcPr>
          <w:p w:rsidR="00D060FF" w:rsidRPr="00CB6530" w:rsidRDefault="00D060FF" w:rsidP="00D06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C5843" w:rsidRPr="00CB6530" w:rsidTr="002C5843">
        <w:trPr>
          <w:tblCellSpacing w:w="0" w:type="dxa"/>
        </w:trPr>
        <w:tc>
          <w:tcPr>
            <w:tcW w:w="4673" w:type="dxa"/>
            <w:shd w:val="clear" w:color="auto" w:fill="FFFFFF"/>
          </w:tcPr>
          <w:p w:rsidR="002C5843" w:rsidRPr="00CB6530" w:rsidRDefault="002C5843" w:rsidP="00D06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Дата рождения</w:t>
            </w:r>
          </w:p>
        </w:tc>
        <w:tc>
          <w:tcPr>
            <w:tcW w:w="4820" w:type="dxa"/>
            <w:shd w:val="clear" w:color="auto" w:fill="FFFFFF"/>
          </w:tcPr>
          <w:p w:rsidR="002C5843" w:rsidRPr="00CB6530" w:rsidRDefault="002C5843" w:rsidP="00D06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060FF" w:rsidRPr="00CB6530" w:rsidTr="002C5843">
        <w:trPr>
          <w:tblCellSpacing w:w="0" w:type="dxa"/>
        </w:trPr>
        <w:tc>
          <w:tcPr>
            <w:tcW w:w="4673" w:type="dxa"/>
            <w:shd w:val="clear" w:color="auto" w:fill="FFFFFF"/>
          </w:tcPr>
          <w:p w:rsidR="00D060FF" w:rsidRPr="00CB6530" w:rsidRDefault="00D060FF" w:rsidP="00B37C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Гражданство </w:t>
            </w:r>
          </w:p>
        </w:tc>
        <w:tc>
          <w:tcPr>
            <w:tcW w:w="4820" w:type="dxa"/>
            <w:shd w:val="clear" w:color="auto" w:fill="FFFFFF"/>
          </w:tcPr>
          <w:p w:rsidR="00D060FF" w:rsidRPr="00CB6530" w:rsidRDefault="00B37C9E" w:rsidP="00D06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Прикрепить копию паспорта</w:t>
            </w:r>
            <w:r w:rsidR="0002571D"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r w:rsidR="0002571D"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(лицевая часть </w:t>
            </w:r>
            <w:r w:rsidR="0057742B"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загран</w:t>
            </w:r>
            <w:r w:rsidR="0002571D"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паспорта)</w:t>
            </w:r>
          </w:p>
        </w:tc>
      </w:tr>
      <w:tr w:rsidR="00D060FF" w:rsidRPr="00CB6530" w:rsidTr="002C5843">
        <w:trPr>
          <w:tblCellSpacing w:w="0" w:type="dxa"/>
        </w:trPr>
        <w:tc>
          <w:tcPr>
            <w:tcW w:w="4673" w:type="dxa"/>
            <w:shd w:val="clear" w:color="auto" w:fill="FFFFFF"/>
          </w:tcPr>
          <w:p w:rsidR="00D060FF" w:rsidRPr="00CB6530" w:rsidRDefault="00D060FF" w:rsidP="0017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Страна проживания</w:t>
            </w:r>
            <w:r w:rsidR="007B04F2"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(постоянный адрес местожительства, </w:t>
            </w:r>
            <w:r w:rsidR="001723C6"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e</w:t>
            </w:r>
            <w:r w:rsidR="001723C6"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1723C6"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mail</w:t>
            </w:r>
            <w:r w:rsidR="001723C6"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, телефон</w:t>
            </w:r>
            <w:r w:rsidR="007B04F2"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)</w:t>
            </w:r>
          </w:p>
        </w:tc>
        <w:tc>
          <w:tcPr>
            <w:tcW w:w="4820" w:type="dxa"/>
            <w:shd w:val="clear" w:color="auto" w:fill="FFFFFF"/>
          </w:tcPr>
          <w:p w:rsidR="00D060FF" w:rsidRPr="00CB6530" w:rsidRDefault="00D060FF" w:rsidP="00D06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B2A65" w:rsidRPr="00CB6530" w:rsidTr="002C5843">
        <w:trPr>
          <w:tblCellSpacing w:w="0" w:type="dxa"/>
        </w:trPr>
        <w:tc>
          <w:tcPr>
            <w:tcW w:w="4673" w:type="dxa"/>
            <w:shd w:val="clear" w:color="auto" w:fill="FFFFFF"/>
          </w:tcPr>
          <w:p w:rsidR="002B2A65" w:rsidRPr="00CB6530" w:rsidRDefault="00F4374A" w:rsidP="00B37C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CB65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</w:t>
            </w:r>
            <w:r w:rsidRPr="00CB6530">
              <w:rPr>
                <w:rFonts w:ascii="Times New Roman" w:hAnsi="Times New Roman" w:cs="Times New Roman"/>
                <w:sz w:val="28"/>
                <w:szCs w:val="28"/>
              </w:rPr>
              <w:t>окумент о предыдущем уровне образования (с транскриптом при наличии)</w:t>
            </w:r>
            <w:r w:rsidRPr="00CB65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4820" w:type="dxa"/>
            <w:shd w:val="clear" w:color="auto" w:fill="FFFFFF"/>
          </w:tcPr>
          <w:p w:rsidR="002B2A65" w:rsidRPr="00CB6530" w:rsidRDefault="00B37C9E" w:rsidP="00B37C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CB65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Прикрепить</w:t>
            </w:r>
            <w:r w:rsidR="003926FC" w:rsidRPr="00CB653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F4374A" w:rsidRPr="00CB6530" w:rsidTr="002C5843">
        <w:trPr>
          <w:tblCellSpacing w:w="0" w:type="dxa"/>
        </w:trPr>
        <w:tc>
          <w:tcPr>
            <w:tcW w:w="4673" w:type="dxa"/>
            <w:shd w:val="clear" w:color="auto" w:fill="FFFFFF"/>
          </w:tcPr>
          <w:p w:rsidR="00F4374A" w:rsidRPr="00CB6530" w:rsidRDefault="00F4374A" w:rsidP="00F437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B6530">
              <w:rPr>
                <w:rFonts w:ascii="Times New Roman" w:hAnsi="Times New Roman" w:cs="Times New Roman"/>
                <w:sz w:val="28"/>
                <w:szCs w:val="28"/>
              </w:rPr>
              <w:t>Рекомендательное письмо на казахском или русском или английском языках</w:t>
            </w:r>
          </w:p>
        </w:tc>
        <w:tc>
          <w:tcPr>
            <w:tcW w:w="4820" w:type="dxa"/>
            <w:shd w:val="clear" w:color="auto" w:fill="FFFFFF"/>
          </w:tcPr>
          <w:p w:rsidR="00F4374A" w:rsidRPr="00CB6530" w:rsidRDefault="00F4374A" w:rsidP="002B2A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Прикрепить</w:t>
            </w:r>
          </w:p>
        </w:tc>
      </w:tr>
      <w:tr w:rsidR="00F4374A" w:rsidRPr="00CB6530" w:rsidTr="002C5843">
        <w:trPr>
          <w:tblCellSpacing w:w="0" w:type="dxa"/>
        </w:trPr>
        <w:tc>
          <w:tcPr>
            <w:tcW w:w="4673" w:type="dxa"/>
            <w:shd w:val="clear" w:color="auto" w:fill="FFFFFF"/>
          </w:tcPr>
          <w:p w:rsidR="00F4374A" w:rsidRPr="00CB6530" w:rsidRDefault="00F4374A" w:rsidP="00F437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65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</w:t>
            </w:r>
            <w:r w:rsidRPr="00CB6530">
              <w:rPr>
                <w:rFonts w:ascii="Times New Roman" w:hAnsi="Times New Roman" w:cs="Times New Roman"/>
                <w:sz w:val="28"/>
                <w:szCs w:val="28"/>
              </w:rPr>
              <w:t>едицинск</w:t>
            </w:r>
            <w:r w:rsidRPr="00CB65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ая</w:t>
            </w:r>
            <w:r w:rsidRPr="00CB6530">
              <w:rPr>
                <w:rFonts w:ascii="Times New Roman" w:hAnsi="Times New Roman" w:cs="Times New Roman"/>
                <w:sz w:val="28"/>
                <w:szCs w:val="28"/>
              </w:rPr>
              <w:t xml:space="preserve"> справк</w:t>
            </w:r>
            <w:r w:rsidRPr="00CB65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  <w:r w:rsidRPr="00CB6530">
              <w:rPr>
                <w:rFonts w:ascii="Times New Roman" w:hAnsi="Times New Roman" w:cs="Times New Roman"/>
                <w:sz w:val="28"/>
                <w:szCs w:val="28"/>
              </w:rPr>
              <w:t xml:space="preserve"> о состоянии здоровья (СПИД, флюрография)</w:t>
            </w:r>
          </w:p>
        </w:tc>
        <w:tc>
          <w:tcPr>
            <w:tcW w:w="4820" w:type="dxa"/>
            <w:shd w:val="clear" w:color="auto" w:fill="FFFFFF"/>
          </w:tcPr>
          <w:p w:rsidR="00F4374A" w:rsidRPr="00CB6530" w:rsidRDefault="00F4374A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Прикрепить</w:t>
            </w:r>
          </w:p>
        </w:tc>
      </w:tr>
      <w:tr w:rsidR="00F4374A" w:rsidRPr="00CB6530" w:rsidTr="002C5843">
        <w:trPr>
          <w:tblCellSpacing w:w="0" w:type="dxa"/>
        </w:trPr>
        <w:tc>
          <w:tcPr>
            <w:tcW w:w="4673" w:type="dxa"/>
            <w:shd w:val="clear" w:color="auto" w:fill="FFFFFF"/>
          </w:tcPr>
          <w:p w:rsidR="00F4374A" w:rsidRPr="00CB6530" w:rsidRDefault="00F4374A" w:rsidP="00F437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B6530">
              <w:rPr>
                <w:rFonts w:ascii="Times New Roman" w:hAnsi="Times New Roman" w:cs="Times New Roman"/>
                <w:sz w:val="28"/>
                <w:szCs w:val="28"/>
              </w:rPr>
              <w:t>Справк</w:t>
            </w:r>
            <w:r w:rsidRPr="00CB65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  <w:r w:rsidRPr="00CB6530">
              <w:rPr>
                <w:rFonts w:ascii="Times New Roman" w:hAnsi="Times New Roman" w:cs="Times New Roman"/>
                <w:sz w:val="28"/>
                <w:szCs w:val="28"/>
              </w:rPr>
              <w:t xml:space="preserve"> о несудимости</w:t>
            </w:r>
          </w:p>
        </w:tc>
        <w:tc>
          <w:tcPr>
            <w:tcW w:w="4820" w:type="dxa"/>
            <w:shd w:val="clear" w:color="auto" w:fill="FFFFFF"/>
          </w:tcPr>
          <w:p w:rsidR="00F4374A" w:rsidRPr="00CB6530" w:rsidRDefault="00F4374A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Прикрепить</w:t>
            </w:r>
          </w:p>
        </w:tc>
      </w:tr>
      <w:tr w:rsidR="00F4374A" w:rsidRPr="00CB6530" w:rsidTr="002C5843">
        <w:trPr>
          <w:tblCellSpacing w:w="0" w:type="dxa"/>
        </w:trPr>
        <w:tc>
          <w:tcPr>
            <w:tcW w:w="4673" w:type="dxa"/>
            <w:shd w:val="clear" w:color="auto" w:fill="FFFFFF"/>
          </w:tcPr>
          <w:p w:rsidR="00F4374A" w:rsidRPr="00CB6530" w:rsidRDefault="00F4374A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Знание языков (прикрепить сертификат, при наличии)</w:t>
            </w:r>
          </w:p>
        </w:tc>
        <w:tc>
          <w:tcPr>
            <w:tcW w:w="4820" w:type="dxa"/>
            <w:shd w:val="clear" w:color="auto" w:fill="FFFFFF"/>
          </w:tcPr>
          <w:tbl>
            <w:tblPr>
              <w:tblStyle w:val="Mriekatabuky"/>
              <w:tblW w:w="0" w:type="auto"/>
              <w:tblLook w:val="04A0" w:firstRow="1" w:lastRow="0" w:firstColumn="1" w:lastColumn="0" w:noHBand="0" w:noVBand="1"/>
            </w:tblPr>
            <w:tblGrid>
              <w:gridCol w:w="2023"/>
              <w:gridCol w:w="899"/>
              <w:gridCol w:w="827"/>
              <w:gridCol w:w="831"/>
            </w:tblGrid>
            <w:tr w:rsidR="00F4374A" w:rsidRPr="00CB6530" w:rsidTr="009E277F">
              <w:tc>
                <w:tcPr>
                  <w:tcW w:w="2023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kk-KZ" w:eastAsia="ru-RU"/>
                    </w:rPr>
                  </w:pPr>
                  <w:r w:rsidRPr="00CB653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kk-KZ" w:eastAsia="ru-RU"/>
                    </w:rPr>
                    <w:t>Языки/уровень владения</w:t>
                  </w:r>
                </w:p>
              </w:tc>
              <w:tc>
                <w:tcPr>
                  <w:tcW w:w="888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kk-KZ" w:eastAsia="ru-RU"/>
                    </w:rPr>
                  </w:pPr>
                  <w:r w:rsidRPr="00CB653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kk-KZ" w:eastAsia="ru-RU"/>
                    </w:rPr>
                    <w:t>Удов.</w:t>
                  </w:r>
                </w:p>
              </w:tc>
              <w:tc>
                <w:tcPr>
                  <w:tcW w:w="832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kk-KZ" w:eastAsia="ru-RU"/>
                    </w:rPr>
                  </w:pPr>
                  <w:r w:rsidRPr="00CB653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kk-KZ" w:eastAsia="ru-RU"/>
                    </w:rPr>
                    <w:t>Хор.</w:t>
                  </w:r>
                </w:p>
              </w:tc>
              <w:tc>
                <w:tcPr>
                  <w:tcW w:w="837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kk-KZ" w:eastAsia="ru-RU"/>
                    </w:rPr>
                  </w:pPr>
                  <w:r w:rsidRPr="00CB653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kk-KZ" w:eastAsia="ru-RU"/>
                    </w:rPr>
                    <w:t>Отл.</w:t>
                  </w:r>
                </w:p>
              </w:tc>
            </w:tr>
            <w:tr w:rsidR="00F4374A" w:rsidRPr="00CB6530" w:rsidTr="009E277F">
              <w:tc>
                <w:tcPr>
                  <w:tcW w:w="2023" w:type="dxa"/>
                </w:tcPr>
                <w:p w:rsidR="00F4374A" w:rsidRPr="00CB6530" w:rsidRDefault="003B7C2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kk-KZ" w:eastAsia="ru-RU"/>
                    </w:rPr>
                  </w:pPr>
                  <w:r w:rsidRPr="00CB653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kk-KZ" w:eastAsia="ru-RU"/>
                    </w:rPr>
                    <w:t>Ка</w:t>
                  </w:r>
                  <w:r w:rsidR="00F4374A" w:rsidRPr="00CB653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kk-KZ" w:eastAsia="ru-RU"/>
                    </w:rPr>
                    <w:t>захский</w:t>
                  </w:r>
                </w:p>
              </w:tc>
              <w:tc>
                <w:tcPr>
                  <w:tcW w:w="888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832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837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F4374A" w:rsidRPr="00CB6530" w:rsidTr="009E277F">
              <w:tc>
                <w:tcPr>
                  <w:tcW w:w="2023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kk-KZ" w:eastAsia="ru-RU"/>
                    </w:rPr>
                  </w:pPr>
                  <w:r w:rsidRPr="00CB653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kk-KZ" w:eastAsia="ru-RU"/>
                    </w:rPr>
                    <w:t>Русский</w:t>
                  </w:r>
                </w:p>
              </w:tc>
              <w:tc>
                <w:tcPr>
                  <w:tcW w:w="888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832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837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F4374A" w:rsidRPr="00CB6530" w:rsidTr="009E277F">
              <w:tc>
                <w:tcPr>
                  <w:tcW w:w="2023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kk-KZ" w:eastAsia="ru-RU"/>
                    </w:rPr>
                  </w:pPr>
                  <w:r w:rsidRPr="00CB653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kk-KZ" w:eastAsia="ru-RU"/>
                    </w:rPr>
                    <w:t>Английский</w:t>
                  </w:r>
                </w:p>
              </w:tc>
              <w:tc>
                <w:tcPr>
                  <w:tcW w:w="888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832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837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F4374A" w:rsidRPr="00CB6530" w:rsidTr="009E277F">
              <w:tc>
                <w:tcPr>
                  <w:tcW w:w="2023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kk-KZ" w:eastAsia="ru-RU"/>
                    </w:rPr>
                  </w:pPr>
                  <w:r w:rsidRPr="00CB653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kk-KZ" w:eastAsia="ru-RU"/>
                    </w:rPr>
                    <w:lastRenderedPageBreak/>
                    <w:t>Другие (уточнить)</w:t>
                  </w:r>
                </w:p>
              </w:tc>
              <w:tc>
                <w:tcPr>
                  <w:tcW w:w="888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832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837" w:type="dxa"/>
                </w:tcPr>
                <w:p w:rsidR="00F4374A" w:rsidRPr="00CB6530" w:rsidRDefault="00F4374A" w:rsidP="00F4374A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F4374A" w:rsidRPr="00CB6530" w:rsidRDefault="009E277F" w:rsidP="00392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                            </w:t>
            </w:r>
          </w:p>
        </w:tc>
      </w:tr>
      <w:tr w:rsidR="00F4374A" w:rsidRPr="00CB6530" w:rsidTr="009D4FAA">
        <w:trPr>
          <w:tblCellSpacing w:w="0" w:type="dxa"/>
        </w:trPr>
        <w:tc>
          <w:tcPr>
            <w:tcW w:w="4673" w:type="dxa"/>
            <w:shd w:val="clear" w:color="auto" w:fill="FFFFFF"/>
          </w:tcPr>
          <w:p w:rsidR="00F4374A" w:rsidRPr="00CB6530" w:rsidRDefault="00F4374A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lastRenderedPageBreak/>
              <w:t>Претендуемый уровень образования:</w:t>
            </w:r>
          </w:p>
        </w:tc>
        <w:tc>
          <w:tcPr>
            <w:tcW w:w="4820" w:type="dxa"/>
            <w:shd w:val="clear" w:color="auto" w:fill="FFFFFF"/>
          </w:tcPr>
          <w:p w:rsidR="000119E2" w:rsidRPr="00CB6530" w:rsidRDefault="000119E2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Подготовительные курсы </w:t>
            </w:r>
          </w:p>
          <w:p w:rsidR="000119E2" w:rsidRPr="00CB6530" w:rsidRDefault="000119E2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</w:p>
          <w:p w:rsidR="00F4374A" w:rsidRPr="00CB6530" w:rsidRDefault="00F4374A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Бакалавриат</w:t>
            </w:r>
          </w:p>
          <w:p w:rsidR="00F4374A" w:rsidRPr="00CB6530" w:rsidRDefault="00F4374A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</w:p>
          <w:p w:rsidR="00F4374A" w:rsidRPr="00CB6530" w:rsidRDefault="00F4374A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Магистратура</w:t>
            </w:r>
          </w:p>
          <w:p w:rsidR="008C65BC" w:rsidRPr="00CB6530" w:rsidRDefault="008C65BC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C65BC" w:rsidRPr="00CB6530" w:rsidRDefault="008C65BC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Докторантура</w:t>
            </w:r>
          </w:p>
        </w:tc>
      </w:tr>
      <w:tr w:rsidR="00F4374A" w:rsidRPr="00CB6530" w:rsidTr="009D4FAA">
        <w:trPr>
          <w:tblCellSpacing w:w="0" w:type="dxa"/>
        </w:trPr>
        <w:tc>
          <w:tcPr>
            <w:tcW w:w="4673" w:type="dxa"/>
            <w:shd w:val="clear" w:color="auto" w:fill="FFFFFF"/>
          </w:tcPr>
          <w:p w:rsidR="00F4374A" w:rsidRPr="008C71C2" w:rsidRDefault="001723C6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Претендуемый </w:t>
            </w:r>
            <w:r w:rsidR="008C71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ВУЗ</w:t>
            </w:r>
          </w:p>
        </w:tc>
        <w:tc>
          <w:tcPr>
            <w:tcW w:w="4820" w:type="dxa"/>
            <w:shd w:val="clear" w:color="auto" w:fill="FFFFFF"/>
          </w:tcPr>
          <w:p w:rsidR="00F4374A" w:rsidRPr="00CB6530" w:rsidRDefault="00F4374A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</w:p>
        </w:tc>
      </w:tr>
      <w:tr w:rsidR="00F4374A" w:rsidRPr="00CB6530" w:rsidTr="002C5843">
        <w:trPr>
          <w:tblCellSpacing w:w="0" w:type="dxa"/>
        </w:trPr>
        <w:tc>
          <w:tcPr>
            <w:tcW w:w="4673" w:type="dxa"/>
            <w:shd w:val="clear" w:color="auto" w:fill="FFFFFF"/>
          </w:tcPr>
          <w:p w:rsidR="00F4374A" w:rsidRPr="00CB6530" w:rsidRDefault="00F4374A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Образовательная программа</w:t>
            </w:r>
            <w:r w:rsidR="00CB6530"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r w:rsidR="00CB6530"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(специальность)</w:t>
            </w:r>
            <w:r w:rsidR="00CB6530"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4820" w:type="dxa"/>
            <w:shd w:val="clear" w:color="auto" w:fill="FFFFFF"/>
          </w:tcPr>
          <w:p w:rsidR="00F4374A" w:rsidRPr="00CB6530" w:rsidRDefault="00F4374A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</w:p>
        </w:tc>
      </w:tr>
      <w:tr w:rsidR="00F4374A" w:rsidRPr="00CB6530" w:rsidTr="002C5843">
        <w:trPr>
          <w:tblCellSpacing w:w="0" w:type="dxa"/>
        </w:trPr>
        <w:tc>
          <w:tcPr>
            <w:tcW w:w="4673" w:type="dxa"/>
            <w:shd w:val="clear" w:color="auto" w:fill="FFFFFF"/>
          </w:tcPr>
          <w:p w:rsidR="00F4374A" w:rsidRPr="00CB6530" w:rsidRDefault="00F4374A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CB6530">
              <w:rPr>
                <w:rFonts w:ascii="Times New Roman" w:hAnsi="Times New Roman" w:cs="Times New Roman"/>
                <w:sz w:val="28"/>
                <w:szCs w:val="28"/>
              </w:rPr>
              <w:t>Мотивационное эссе на казахском или русском или английском языках</w:t>
            </w:r>
          </w:p>
        </w:tc>
        <w:tc>
          <w:tcPr>
            <w:tcW w:w="4820" w:type="dxa"/>
            <w:shd w:val="clear" w:color="auto" w:fill="FFFFFF"/>
          </w:tcPr>
          <w:p w:rsidR="00F4374A" w:rsidRPr="00CB6530" w:rsidRDefault="00F4374A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Написать текст, 250-500 слов</w:t>
            </w:r>
          </w:p>
        </w:tc>
      </w:tr>
      <w:tr w:rsidR="00F4374A" w:rsidRPr="00CB6530" w:rsidTr="002C5843">
        <w:trPr>
          <w:tblCellSpacing w:w="0" w:type="dxa"/>
        </w:trPr>
        <w:tc>
          <w:tcPr>
            <w:tcW w:w="4673" w:type="dxa"/>
            <w:shd w:val="clear" w:color="auto" w:fill="FFFFFF"/>
          </w:tcPr>
          <w:p w:rsidR="00F4374A" w:rsidRPr="00CB6530" w:rsidRDefault="00F4374A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CB65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Дополнительная информация</w:t>
            </w:r>
          </w:p>
        </w:tc>
        <w:tc>
          <w:tcPr>
            <w:tcW w:w="4820" w:type="dxa"/>
            <w:shd w:val="clear" w:color="auto" w:fill="FFFFFF"/>
          </w:tcPr>
          <w:p w:rsidR="00F4374A" w:rsidRPr="00CB6530" w:rsidRDefault="00F4374A" w:rsidP="00F43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B6530" w:rsidRPr="00CB6530" w:rsidRDefault="00CB6530" w:rsidP="00D060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6530" w:rsidRPr="00CB6530" w:rsidRDefault="00CB6530" w:rsidP="00CB6530">
      <w:pPr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B6530">
      <w:pPr>
        <w:rPr>
          <w:rFonts w:ascii="Times New Roman" w:hAnsi="Times New Roman" w:cs="Times New Roman"/>
          <w:b/>
          <w:sz w:val="28"/>
          <w:szCs w:val="28"/>
        </w:rPr>
      </w:pPr>
      <w:r w:rsidRPr="00CB6530">
        <w:rPr>
          <w:rFonts w:ascii="Times New Roman" w:hAnsi="Times New Roman" w:cs="Times New Roman"/>
          <w:sz w:val="28"/>
          <w:szCs w:val="28"/>
        </w:rPr>
        <w:tab/>
      </w:r>
      <w:r w:rsidRPr="00CB6530">
        <w:rPr>
          <w:rFonts w:ascii="Times New Roman" w:hAnsi="Times New Roman" w:cs="Times New Roman"/>
          <w:b/>
          <w:sz w:val="28"/>
          <w:szCs w:val="28"/>
        </w:rPr>
        <w:t>Подпись _____________________ Дата__________________</w:t>
      </w:r>
    </w:p>
    <w:p w:rsidR="001D65DD" w:rsidRDefault="001D65DD" w:rsidP="00CB6530">
      <w:pPr>
        <w:rPr>
          <w:rFonts w:ascii="Times New Roman" w:hAnsi="Times New Roman" w:cs="Times New Roman"/>
          <w:b/>
          <w:sz w:val="28"/>
          <w:szCs w:val="28"/>
        </w:rPr>
      </w:pPr>
    </w:p>
    <w:p w:rsidR="001D65DD" w:rsidRPr="001D65DD" w:rsidRDefault="001D65DD" w:rsidP="001D65DD">
      <w:pPr>
        <w:rPr>
          <w:rFonts w:ascii="Times New Roman" w:hAnsi="Times New Roman" w:cs="Times New Roman"/>
          <w:color w:val="0C0000"/>
          <w:sz w:val="20"/>
          <w:szCs w:val="28"/>
        </w:rPr>
      </w:pPr>
      <w:r>
        <w:rPr>
          <w:rFonts w:ascii="Times New Roman" w:hAnsi="Times New Roman" w:cs="Times New Roman"/>
          <w:b/>
          <w:color w:val="0C0000"/>
          <w:sz w:val="20"/>
          <w:szCs w:val="28"/>
        </w:rPr>
        <w:t>Келісу шешімдері</w:t>
      </w:r>
      <w:r>
        <w:rPr>
          <w:rFonts w:ascii="Times New Roman" w:hAnsi="Times New Roman" w:cs="Times New Roman"/>
          <w:b/>
          <w:color w:val="0C0000"/>
          <w:sz w:val="20"/>
          <w:szCs w:val="28"/>
        </w:rPr>
        <w:br/>
      </w:r>
      <w:r>
        <w:rPr>
          <w:rFonts w:ascii="Times New Roman" w:hAnsi="Times New Roman" w:cs="Times New Roman"/>
          <w:color w:val="0C0000"/>
          <w:sz w:val="20"/>
          <w:szCs w:val="28"/>
        </w:rPr>
        <w:t>19.01.2021 16:12:53: Асан Э. А.(Халықаралық шарттар және заңнама басқарамасы) - - ескертпелерсіз келісілген</w:t>
      </w:r>
      <w:r>
        <w:rPr>
          <w:rFonts w:ascii="Times New Roman" w:hAnsi="Times New Roman" w:cs="Times New Roman"/>
          <w:color w:val="0C0000"/>
          <w:sz w:val="20"/>
          <w:szCs w:val="28"/>
        </w:rPr>
        <w:br/>
        <w:t>19.01.2021 20:09:52: Буранбаев Е. С.(Департамент международного сотрудничества) - - жөндеуге жіберілді</w:t>
      </w:r>
      <w:r>
        <w:rPr>
          <w:rFonts w:ascii="Times New Roman" w:hAnsi="Times New Roman" w:cs="Times New Roman"/>
          <w:color w:val="0C0000"/>
          <w:sz w:val="20"/>
          <w:szCs w:val="28"/>
        </w:rPr>
        <w:br/>
        <w:t>20.01.2021 17:40:56: Буранбаев Е. С.(Департамент международного сотрудничества) - - ескертпелерсіз келісілген</w:t>
      </w:r>
      <w:r>
        <w:rPr>
          <w:rFonts w:ascii="Times New Roman" w:hAnsi="Times New Roman" w:cs="Times New Roman"/>
          <w:color w:val="0C0000"/>
          <w:sz w:val="20"/>
          <w:szCs w:val="28"/>
        </w:rPr>
        <w:br/>
      </w:r>
      <w:r>
        <w:rPr>
          <w:rFonts w:ascii="Times New Roman" w:hAnsi="Times New Roman" w:cs="Times New Roman"/>
          <w:b/>
          <w:color w:val="0C0000"/>
          <w:sz w:val="20"/>
          <w:szCs w:val="28"/>
        </w:rPr>
        <w:t>Қол қою шешімі</w:t>
      </w:r>
      <w:r>
        <w:rPr>
          <w:rFonts w:ascii="Times New Roman" w:hAnsi="Times New Roman" w:cs="Times New Roman"/>
          <w:b/>
          <w:color w:val="0C0000"/>
          <w:sz w:val="20"/>
          <w:szCs w:val="28"/>
        </w:rPr>
        <w:br/>
      </w:r>
      <w:r>
        <w:rPr>
          <w:rFonts w:ascii="Times New Roman" w:hAnsi="Times New Roman" w:cs="Times New Roman"/>
          <w:color w:val="0C0000"/>
          <w:sz w:val="20"/>
          <w:szCs w:val="28"/>
        </w:rPr>
        <w:t>21.01.2021 18:19:04 Биғари Р. А.. Қол қойылды</w:t>
      </w:r>
      <w:r>
        <w:rPr>
          <w:rFonts w:ascii="Times New Roman" w:hAnsi="Times New Roman" w:cs="Times New Roman"/>
          <w:color w:val="0C0000"/>
          <w:sz w:val="20"/>
          <w:szCs w:val="28"/>
        </w:rPr>
        <w:br/>
      </w:r>
    </w:p>
    <w:sectPr w:rsidR="001D65DD" w:rsidRPr="001D65DD" w:rsidSect="002C5843">
      <w:headerReference w:type="default" r:id="rId7"/>
      <w:pgSz w:w="11906" w:h="16838"/>
      <w:pgMar w:top="851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C75" w:rsidRDefault="00163C75" w:rsidP="001D65DD">
      <w:pPr>
        <w:spacing w:after="0" w:line="240" w:lineRule="auto"/>
      </w:pPr>
      <w:r>
        <w:separator/>
      </w:r>
    </w:p>
  </w:endnote>
  <w:endnote w:type="continuationSeparator" w:id="0">
    <w:p w:rsidR="00163C75" w:rsidRDefault="00163C75" w:rsidP="001D6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C75" w:rsidRDefault="00163C75" w:rsidP="001D65DD">
      <w:pPr>
        <w:spacing w:after="0" w:line="240" w:lineRule="auto"/>
      </w:pPr>
      <w:r>
        <w:separator/>
      </w:r>
    </w:p>
  </w:footnote>
  <w:footnote w:type="continuationSeparator" w:id="0">
    <w:p w:rsidR="00163C75" w:rsidRDefault="00163C75" w:rsidP="001D65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5DD" w:rsidRDefault="001D65DD">
    <w:pPr>
      <w:pStyle w:val="Hlavika"/>
    </w:pPr>
    <w:r>
      <w:rPr>
        <w:noProof/>
        <w:lang w:val="sk-SK" w:eastAsia="sk-SK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6264910</wp:posOffset>
              </wp:positionH>
              <wp:positionV relativeFrom="paragraph">
                <wp:posOffset>619633</wp:posOffset>
              </wp:positionV>
              <wp:extent cx="381000" cy="8019098"/>
              <wp:effectExtent l="0" t="0" r="0" b="1270"/>
              <wp:wrapNone/>
              <wp:docPr id="1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1000" cy="801909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D65DD" w:rsidRPr="001D65DD" w:rsidRDefault="001D65DD">
                          <w:pPr>
                            <w:rPr>
                              <w:rFonts w:ascii="Times New Roman" w:hAnsi="Times New Roman" w:cs="Times New Roman"/>
                              <w:color w:val="0C0000"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0C0000"/>
                              <w:sz w:val="14"/>
                            </w:rPr>
                            <w:t xml:space="preserve">10.02.2021 ЭҚАБЖ МО (7.23.0 нұсқасы)  ЭЦҚ-ны тексерудің нәтижесі оң. </w:t>
                          </w:r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493.3pt;margin-top:48.8pt;width:30pt;height:63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" filled="f" stroked="f" strokeweight=".5pt">
              <v:textbox style="layout-flow:vertical;mso-layout-flow-alt:bottom-to-top">
                <w:txbxContent>
                  <w:p w:rsidR="001D65DD" w:rsidRPr="001D65DD" w:rsidRDefault="001D65DD">
                    <w:pPr>
                      <w:rPr>
                        <w:rFonts w:ascii="Times New Roman" w:hAnsi="Times New Roman" w:cs="Times New Roman"/>
                        <w:color w:val="0C0000"/>
                        <w:sz w:val="14"/>
                      </w:rPr>
                    </w:pPr>
                    <w:r>
                      <w:rPr>
                        <w:rFonts w:ascii="Times New Roman" w:hAnsi="Times New Roman" w:cs="Times New Roman"/>
                        <w:color w:val="0C0000"/>
                        <w:sz w:val="14"/>
                      </w:rPr>
                      <w:t xml:space="preserve">10.02.2021 ЭҚАБЖ МО (7.23.0 нұсқасы)  ЭЦҚ-ны тексерудің нәтижесі оң. 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pCvjuFBQFTHoGXKls9DWZHRJ2QNz4DUOCsJGNRHJrvXnWZh7nTgg4qpPheqCcq4zj17ocjeddKQnn/8m32aZAQ==" w:salt="Zcy9uCo+lMaRUvqvltPWp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0FF"/>
    <w:rsid w:val="000119E2"/>
    <w:rsid w:val="00023039"/>
    <w:rsid w:val="0002571D"/>
    <w:rsid w:val="000C1A33"/>
    <w:rsid w:val="00163C75"/>
    <w:rsid w:val="001723C6"/>
    <w:rsid w:val="00172B81"/>
    <w:rsid w:val="001D65DD"/>
    <w:rsid w:val="00287ED1"/>
    <w:rsid w:val="002B2A65"/>
    <w:rsid w:val="002C5843"/>
    <w:rsid w:val="002E341C"/>
    <w:rsid w:val="003926FC"/>
    <w:rsid w:val="003B7C2A"/>
    <w:rsid w:val="0049274F"/>
    <w:rsid w:val="0057742B"/>
    <w:rsid w:val="00674E68"/>
    <w:rsid w:val="006D0588"/>
    <w:rsid w:val="006F0FB0"/>
    <w:rsid w:val="007B04F2"/>
    <w:rsid w:val="00825591"/>
    <w:rsid w:val="008C65BC"/>
    <w:rsid w:val="008C71C2"/>
    <w:rsid w:val="009D4FAA"/>
    <w:rsid w:val="009E277F"/>
    <w:rsid w:val="00B37C9E"/>
    <w:rsid w:val="00BE25BE"/>
    <w:rsid w:val="00BE281A"/>
    <w:rsid w:val="00CB6530"/>
    <w:rsid w:val="00D060FF"/>
    <w:rsid w:val="00D53CC1"/>
    <w:rsid w:val="00DC1BFA"/>
    <w:rsid w:val="00DE5A69"/>
    <w:rsid w:val="00E35ED6"/>
    <w:rsid w:val="00E7056A"/>
    <w:rsid w:val="00E943BB"/>
    <w:rsid w:val="00F4374A"/>
    <w:rsid w:val="00F7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0BA606-63E3-4467-ABDB-19B177BEF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2B2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E2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E281A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1D6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D65DD"/>
  </w:style>
  <w:style w:type="paragraph" w:styleId="Pta">
    <w:name w:val="footer"/>
    <w:basedOn w:val="Normlny"/>
    <w:link w:val="PtaChar"/>
    <w:uiPriority w:val="99"/>
    <w:unhideWhenUsed/>
    <w:rsid w:val="001D6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D65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9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6F4BC-FC98-42F0-AB81-C721ECE4D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1312</Characters>
  <Application>Microsoft Office Word</Application>
  <DocSecurity>8</DocSecurity>
  <Lines>10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user-cbpiam</dc:creator>
  <cp:lastModifiedBy>Adela Polackova</cp:lastModifiedBy>
  <cp:revision>2</cp:revision>
  <cp:lastPrinted>2020-02-14T05:32:00Z</cp:lastPrinted>
  <dcterms:created xsi:type="dcterms:W3CDTF">2021-02-17T14:27:00Z</dcterms:created>
  <dcterms:modified xsi:type="dcterms:W3CDTF">2021-02-17T14:27:00Z</dcterms:modified>
</cp:coreProperties>
</file>